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33DB3EB2" w:rsidP="55519422" w:rsidRDefault="33DB3EB2" w14:paraId="127058F4" w14:textId="768BA66A">
      <w:pPr>
        <w:spacing w:after="160" w:line="259" w:lineRule="auto"/>
        <w:jc w:val="center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5519422" w:rsidR="33DB3EB2">
        <w:rPr>
          <w:rFonts w:ascii="Calibri Light" w:hAnsi="Calibri Light" w:eastAsia="Calibri Light" w:cs="Calibri Light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  <w:t xml:space="preserve">Networking Brainstorm: </w:t>
      </w:r>
      <w:r w:rsidRPr="55519422" w:rsidR="33DB3EB2">
        <w:rPr>
          <w:rFonts w:ascii="Calibri Light" w:hAnsi="Calibri Light" w:eastAsia="Calibri Light" w:cs="Calibri Light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  <w:t>Who’s</w:t>
      </w:r>
      <w:r w:rsidRPr="55519422" w:rsidR="33DB3EB2">
        <w:rPr>
          <w:rFonts w:ascii="Calibri Light" w:hAnsi="Calibri Light" w:eastAsia="Calibri Light" w:cs="Calibri Light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  <w:t xml:space="preserve"> in Your Network?</w:t>
      </w:r>
    </w:p>
    <w:p w:rsidR="33DB3EB2" w:rsidP="7930CDA7" w:rsidRDefault="33DB3EB2" w14:paraId="113000F9" w14:textId="274DE156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930CDA7" w:rsidR="33DB3EB2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Purpose: </w:t>
      </w:r>
      <w:r w:rsidRPr="7930CDA7" w:rsidR="33DB3EB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To brainstorm your networks for the </w:t>
      </w:r>
      <w:r w:rsidRPr="7930CDA7" w:rsidR="5F4927F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CCC Teen Fall F</w:t>
      </w:r>
      <w:r w:rsidRPr="7930CDA7" w:rsidR="33DB3EB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undraiser. Who would you be comfortable calling on the phone, texting, or emailing? Who would be receptive to the </w:t>
      </w:r>
      <w:r w:rsidRPr="7930CDA7" w:rsidR="33DB3EB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ask</w:t>
      </w:r>
      <w:r w:rsidRPr="7930CDA7" w:rsidR="33DB3EB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? </w:t>
      </w:r>
    </w:p>
    <w:p w:rsidR="33DB3EB2" w:rsidP="002BD994" w:rsidRDefault="33DB3EB2" w14:paraId="54B9957C" w14:textId="49CA6159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02BD994" w:rsidR="33AC954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If you have a call list from last year or your sibling graduated from LDP and had a list, you should have received it via email from Emily in September</w:t>
      </w:r>
      <w:r w:rsidRPr="002BD994" w:rsidR="33AC954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.  </w:t>
      </w:r>
      <w:r w:rsidRPr="002BD994" w:rsidR="33AC954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This is a great starting point! </w:t>
      </w:r>
      <w:r w:rsidRPr="002BD994" w:rsidR="33DB3EB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You may have donors on </w:t>
      </w:r>
      <w:r w:rsidRPr="002BD994" w:rsidR="3A132BA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this list</w:t>
      </w:r>
      <w:r w:rsidRPr="002BD994" w:rsidR="33DB3EB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that you do not know – they were </w:t>
      </w:r>
      <w:r w:rsidRPr="002BD994" w:rsidR="33DB3EB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likely assigned</w:t>
      </w:r>
      <w:r w:rsidRPr="002BD994" w:rsidR="33DB3EB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to you (or your sibling) last year. </w:t>
      </w:r>
      <w:r w:rsidRPr="002BD994" w:rsidR="33DB3EB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You can choose whether or not to contact them again this year</w:t>
      </w:r>
      <w:r w:rsidRPr="002BD994" w:rsidR="4CABC43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.</w:t>
      </w:r>
      <w:r w:rsidRPr="002BD994" w:rsidR="4CABC43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If you are not calling them, please reply to Emily’s email letting us know so we can assign them to another teen.</w:t>
      </w:r>
      <w:r w:rsidRPr="002BD994" w:rsidR="50935FF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002BD994" w:rsidR="33DB3EB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Use the names on your phone call list to fill in the spaces </w:t>
      </w:r>
      <w:r w:rsidRPr="002BD994" w:rsidR="72517A7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below</w:t>
      </w:r>
      <w:r w:rsidRPr="002BD994" w:rsidR="772AF79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for those you are planning to call</w:t>
      </w:r>
      <w:r w:rsidRPr="002BD994" w:rsidR="33DB3EB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.</w:t>
      </w:r>
      <w:r w:rsidRPr="002BD994" w:rsidR="5DECE7B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 </w:t>
      </w:r>
    </w:p>
    <w:p w:rsidR="33DB3EB2" w:rsidP="55519422" w:rsidRDefault="33DB3EB2" w14:paraId="1218D5CD" w14:textId="5207445C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5519422" w:rsidR="5DECE7B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If you are new to </w:t>
      </w:r>
      <w:r w:rsidRPr="55519422" w:rsidR="5DECE7B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LDP</w:t>
      </w:r>
      <w:r w:rsidRPr="55519422" w:rsidR="5DECE7B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r w:rsidRPr="55519422" w:rsidR="5DECE7B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don’t</w:t>
      </w:r>
      <w:r w:rsidRPr="55519422" w:rsidR="5DECE7B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worry! </w:t>
      </w:r>
      <w:r w:rsidRPr="55519422" w:rsidR="2233026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Try to at least fill in the first ten and then next year we can work on the next group. </w:t>
      </w:r>
    </w:p>
    <w:p w:rsidR="33DB3EB2" w:rsidP="55519422" w:rsidRDefault="33DB3EB2" w14:paraId="1CA819FB" w14:textId="4A6CC007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5519422" w:rsidR="33DB3EB2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First ten: </w:t>
      </w:r>
      <w:r w:rsidRPr="55519422" w:rsidR="33DB3EB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Who in your network would you feel the most comfortable reaching out to? Who would support your fundraising efforts? (Parents, aunts, uncles, grandparents, family friends)</w:t>
      </w:r>
    </w:p>
    <w:p w:rsidR="6BE53064" w:rsidP="6BE53064" w:rsidRDefault="6BE53064" w14:paraId="40EC9001" w14:textId="26D69D96">
      <w:pPr>
        <w:pStyle w:val="ListParagraph"/>
        <w:numPr>
          <w:ilvl w:val="0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6BE53064" w:rsidP="6BE53064" w:rsidRDefault="6BE53064" w14:paraId="63E33F40" w14:textId="2B78DAB8">
      <w:pPr>
        <w:pStyle w:val="ListParagraph"/>
        <w:numPr>
          <w:ilvl w:val="0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6BE53064" w:rsidP="6BE53064" w:rsidRDefault="6BE53064" w14:paraId="6678C370" w14:textId="2C6D6E2D">
      <w:pPr>
        <w:pStyle w:val="ListParagraph"/>
        <w:numPr>
          <w:ilvl w:val="0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6BE53064" w:rsidP="6BE53064" w:rsidRDefault="6BE53064" w14:paraId="5EF155D8" w14:textId="194B632E">
      <w:pPr>
        <w:pStyle w:val="ListParagraph"/>
        <w:numPr>
          <w:ilvl w:val="0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6BE53064" w:rsidP="6BE53064" w:rsidRDefault="6BE53064" w14:paraId="59D52918" w14:textId="13B397F1">
      <w:pPr>
        <w:pStyle w:val="ListParagraph"/>
        <w:numPr>
          <w:ilvl w:val="0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6BE53064" w:rsidP="6BE53064" w:rsidRDefault="6BE53064" w14:paraId="520D94EE" w14:textId="79A116D9">
      <w:pPr>
        <w:pStyle w:val="ListParagraph"/>
        <w:numPr>
          <w:ilvl w:val="0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6BE53064" w:rsidP="6BE53064" w:rsidRDefault="6BE53064" w14:paraId="2E5ED944" w14:textId="1968847A">
      <w:pPr>
        <w:pStyle w:val="ListParagraph"/>
        <w:numPr>
          <w:ilvl w:val="0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6BE53064" w:rsidP="6BE53064" w:rsidRDefault="6BE53064" w14:paraId="2D30D8A9" w14:textId="42076E59">
      <w:pPr>
        <w:pStyle w:val="ListParagraph"/>
        <w:numPr>
          <w:ilvl w:val="0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6BE53064" w:rsidP="6BE53064" w:rsidRDefault="6BE53064" w14:paraId="2F0E5D92" w14:textId="187EF2A1">
      <w:pPr>
        <w:pStyle w:val="ListParagraph"/>
        <w:numPr>
          <w:ilvl w:val="0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6BE53064" w:rsidP="6BE53064" w:rsidRDefault="6BE53064" w14:paraId="182DEBFA" w14:textId="642C37AA">
      <w:pPr>
        <w:pStyle w:val="ListParagraph"/>
        <w:numPr>
          <w:ilvl w:val="0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33DB3EB2" w:rsidP="6BE53064" w:rsidRDefault="33DB3EB2" w14:paraId="5289EC78" w14:textId="09294048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BE53064" w:rsidR="33DB3EB2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Next five: </w:t>
      </w:r>
      <w:r w:rsidRPr="6BE53064" w:rsidR="33DB3EB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Who in your network would most likely give, but may need more of a push to do so? (More distant relatives, family friends, people who have asked your family for donations in the past)</w:t>
      </w:r>
    </w:p>
    <w:p w:rsidR="6BE53064" w:rsidP="6BE53064" w:rsidRDefault="6BE53064" w14:paraId="203DBB03" w14:textId="41C44888">
      <w:pPr>
        <w:pStyle w:val="ListParagraph"/>
        <w:numPr>
          <w:ilvl w:val="0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6BE53064" w:rsidP="6BE53064" w:rsidRDefault="6BE53064" w14:paraId="3A915670" w14:textId="7C24F76C">
      <w:pPr>
        <w:pStyle w:val="ListParagraph"/>
        <w:numPr>
          <w:ilvl w:val="0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6BE53064" w:rsidP="6BE53064" w:rsidRDefault="6BE53064" w14:paraId="0A2D7E41" w14:textId="156DEA01">
      <w:pPr>
        <w:pStyle w:val="ListParagraph"/>
        <w:numPr>
          <w:ilvl w:val="0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6BE53064" w:rsidP="6BE53064" w:rsidRDefault="6BE53064" w14:paraId="25413FFB" w14:textId="4AD79C61">
      <w:pPr>
        <w:pStyle w:val="ListParagraph"/>
        <w:numPr>
          <w:ilvl w:val="0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6BE53064" w:rsidP="6BE53064" w:rsidRDefault="6BE53064" w14:paraId="436C3BBD" w14:textId="4AEDB6F6">
      <w:pPr>
        <w:pStyle w:val="ListParagraph"/>
        <w:numPr>
          <w:ilvl w:val="0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33DB3EB2" w:rsidP="55519422" w:rsidRDefault="33DB3EB2" w14:paraId="71DC4BD8" w14:textId="308A16DE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5519422" w:rsidR="33DB3EB2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Last five: </w:t>
      </w:r>
      <w:r w:rsidRPr="55519422" w:rsidR="33DB3EB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Who in your network would possibly be willing to give but you’re not sure if they definitely would?</w:t>
      </w:r>
      <w:r w:rsidRPr="55519422" w:rsidR="33DB3EB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(Not your closest friends but people you see </w:t>
      </w:r>
      <w:r w:rsidRPr="55519422" w:rsidR="33DB3EB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relatively often</w:t>
      </w:r>
      <w:r w:rsidRPr="55519422" w:rsidR="33DB3EB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and know </w:t>
      </w:r>
      <w:r w:rsidRPr="55519422" w:rsidR="57E1BEF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well</w:t>
      </w:r>
      <w:r w:rsidRPr="55519422" w:rsidR="33DB3EB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)</w:t>
      </w:r>
    </w:p>
    <w:p w:rsidR="6BE53064" w:rsidP="6BE53064" w:rsidRDefault="6BE53064" w14:paraId="060A482D" w14:textId="2613D6A5">
      <w:pPr>
        <w:pStyle w:val="ListParagraph"/>
        <w:numPr>
          <w:ilvl w:val="0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6BE53064" w:rsidP="6BE53064" w:rsidRDefault="6BE53064" w14:paraId="568B9A42" w14:textId="60E8B753">
      <w:pPr>
        <w:pStyle w:val="ListParagraph"/>
        <w:numPr>
          <w:ilvl w:val="0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6BE53064" w:rsidP="6BE53064" w:rsidRDefault="6BE53064" w14:paraId="6C8E80FE" w14:textId="41F06F4B">
      <w:pPr>
        <w:pStyle w:val="ListParagraph"/>
        <w:numPr>
          <w:ilvl w:val="0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6BE53064" w:rsidP="6BE53064" w:rsidRDefault="6BE53064" w14:paraId="34DD65B3" w14:textId="0D9F9E8D">
      <w:pPr>
        <w:pStyle w:val="ListParagraph"/>
        <w:numPr>
          <w:ilvl w:val="0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6BE53064" w:rsidP="55519422" w:rsidRDefault="6BE53064" w14:paraId="49A82013" w14:textId="0BC2BA9F">
      <w:pPr>
        <w:pStyle w:val="ListParagraph"/>
        <w:numPr>
          <w:ilvl w:val="0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sectPr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20">
    <w:nsid w:val="42557d5e"/>
    <w:multiLevelType xmlns:w="http://schemas.openxmlformats.org/wordprocessingml/2006/main" w:val="hybridMultilevel"/>
    <w:lvl xmlns:w="http://schemas.openxmlformats.org/wordprocessingml/2006/main" w:ilvl="0">
      <w:start w:val="20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9">
    <w:nsid w:val="67c93627"/>
    <w:multiLevelType xmlns:w="http://schemas.openxmlformats.org/wordprocessingml/2006/main" w:val="hybridMultilevel"/>
    <w:lvl xmlns:w="http://schemas.openxmlformats.org/wordprocessingml/2006/main" w:ilvl="0">
      <w:start w:val="19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8">
    <w:nsid w:val="2ca48c67"/>
    <w:multiLevelType xmlns:w="http://schemas.openxmlformats.org/wordprocessingml/2006/main" w:val="hybridMultilevel"/>
    <w:lvl xmlns:w="http://schemas.openxmlformats.org/wordprocessingml/2006/main" w:ilvl="0">
      <w:start w:val="18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7">
    <w:nsid w:val="732b2e9e"/>
    <w:multiLevelType xmlns:w="http://schemas.openxmlformats.org/wordprocessingml/2006/main" w:val="hybridMultilevel"/>
    <w:lvl xmlns:w="http://schemas.openxmlformats.org/wordprocessingml/2006/main" w:ilvl="0">
      <w:start w:val="17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6">
    <w:nsid w:val="51cc4ac9"/>
    <w:multiLevelType xmlns:w="http://schemas.openxmlformats.org/wordprocessingml/2006/main" w:val="hybridMultilevel"/>
    <w:lvl xmlns:w="http://schemas.openxmlformats.org/wordprocessingml/2006/main" w:ilvl="0">
      <w:start w:val="16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5">
    <w:nsid w:val="577b3a11"/>
    <w:multiLevelType xmlns:w="http://schemas.openxmlformats.org/wordprocessingml/2006/main" w:val="hybridMultilevel"/>
    <w:lvl xmlns:w="http://schemas.openxmlformats.org/wordprocessingml/2006/main" w:ilvl="0">
      <w:start w:val="15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4">
    <w:nsid w:val="57075a51"/>
    <w:multiLevelType xmlns:w="http://schemas.openxmlformats.org/wordprocessingml/2006/main" w:val="hybridMultilevel"/>
    <w:lvl xmlns:w="http://schemas.openxmlformats.org/wordprocessingml/2006/main" w:ilvl="0">
      <w:start w:val="14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3">
    <w:nsid w:val="4db450ba"/>
    <w:multiLevelType xmlns:w="http://schemas.openxmlformats.org/wordprocessingml/2006/main" w:val="hybridMultilevel"/>
    <w:lvl xmlns:w="http://schemas.openxmlformats.org/wordprocessingml/2006/main" w:ilvl="0">
      <w:start w:val="13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2">
    <w:nsid w:val="56149132"/>
    <w:multiLevelType xmlns:w="http://schemas.openxmlformats.org/wordprocessingml/2006/main" w:val="hybridMultilevel"/>
    <w:lvl xmlns:w="http://schemas.openxmlformats.org/wordprocessingml/2006/main" w:ilvl="0">
      <w:start w:val="12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1">
    <w:nsid w:val="4cb4d301"/>
    <w:multiLevelType xmlns:w="http://schemas.openxmlformats.org/wordprocessingml/2006/main" w:val="hybridMultilevel"/>
    <w:lvl xmlns:w="http://schemas.openxmlformats.org/wordprocessingml/2006/main" w:ilvl="0">
      <w:start w:val="1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0">
    <w:nsid w:val="ab1b589"/>
    <w:multiLevelType xmlns:w="http://schemas.openxmlformats.org/wordprocessingml/2006/main" w:val="hybridMultilevel"/>
    <w:lvl xmlns:w="http://schemas.openxmlformats.org/wordprocessingml/2006/main" w:ilvl="0">
      <w:start w:val="10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9">
    <w:nsid w:val="7ce4eef9"/>
    <w:multiLevelType xmlns:w="http://schemas.openxmlformats.org/wordprocessingml/2006/main" w:val="hybridMultilevel"/>
    <w:lvl xmlns:w="http://schemas.openxmlformats.org/wordprocessingml/2006/main" w:ilvl="0">
      <w:start w:val="9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8">
    <w:nsid w:val="25c959e3"/>
    <w:multiLevelType xmlns:w="http://schemas.openxmlformats.org/wordprocessingml/2006/main" w:val="hybridMultilevel"/>
    <w:lvl xmlns:w="http://schemas.openxmlformats.org/wordprocessingml/2006/main" w:ilvl="0">
      <w:start w:val="8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7">
    <w:nsid w:val="60220d04"/>
    <w:multiLevelType xmlns:w="http://schemas.openxmlformats.org/wordprocessingml/2006/main" w:val="hybridMultilevel"/>
    <w:lvl xmlns:w="http://schemas.openxmlformats.org/wordprocessingml/2006/main" w:ilvl="0">
      <w:start w:val="7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">
    <w:nsid w:val="760c1a5e"/>
    <w:multiLevelType xmlns:w="http://schemas.openxmlformats.org/wordprocessingml/2006/main" w:val="hybridMultilevel"/>
    <w:lvl xmlns:w="http://schemas.openxmlformats.org/wordprocessingml/2006/main" w:ilvl="0">
      <w:start w:val="6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">
    <w:nsid w:val="36a67ad6"/>
    <w:multiLevelType xmlns:w="http://schemas.openxmlformats.org/wordprocessingml/2006/main" w:val="hybridMultilevel"/>
    <w:lvl xmlns:w="http://schemas.openxmlformats.org/wordprocessingml/2006/main" w:ilvl="0">
      <w:start w:val="5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">
    <w:nsid w:val="4b6b36ce"/>
    <w:multiLevelType xmlns:w="http://schemas.openxmlformats.org/wordprocessingml/2006/main" w:val="hybridMultilevel"/>
    <w:lvl xmlns:w="http://schemas.openxmlformats.org/wordprocessingml/2006/main" w:ilvl="0">
      <w:start w:val="4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">
    <w:nsid w:val="1e8cd345"/>
    <w:multiLevelType xmlns:w="http://schemas.openxmlformats.org/wordprocessingml/2006/main" w:val="hybridMultilevel"/>
    <w:lvl xmlns:w="http://schemas.openxmlformats.org/wordprocessingml/2006/main" w:ilvl="0">
      <w:start w:val="3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">
    <w:nsid w:val="750f7799"/>
    <w:multiLevelType xmlns:w="http://schemas.openxmlformats.org/wordprocessingml/2006/main" w:val="hybridMultilevel"/>
    <w:lvl xmlns:w="http://schemas.openxmlformats.org/wordprocessingml/2006/main" w:ilvl="0">
      <w:start w:val="2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650ebe6e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20">
    <w:abstractNumId w:val="20"/>
  </w:num>
  <w:num w:numId="19">
    <w:abstractNumId w:val="19"/>
  </w:num>
  <w:num w:numId="18">
    <w:abstractNumId w:val="18"/>
  </w:num>
  <w:num w:numId="17">
    <w:abstractNumId w:val="17"/>
  </w:num>
  <w:num w:numId="16">
    <w:abstractNumId w:val="16"/>
  </w:num>
  <w:num w:numId="15">
    <w:abstractNumId w:val="15"/>
  </w: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A812988"/>
    <w:rsid w:val="002BD994"/>
    <w:rsid w:val="11F88C29"/>
    <w:rsid w:val="22330261"/>
    <w:rsid w:val="27C7C3E3"/>
    <w:rsid w:val="2BD86926"/>
    <w:rsid w:val="2F1009E8"/>
    <w:rsid w:val="33AC9541"/>
    <w:rsid w:val="33DB3EB2"/>
    <w:rsid w:val="3A132BA5"/>
    <w:rsid w:val="4CABC43A"/>
    <w:rsid w:val="50935FF0"/>
    <w:rsid w:val="55519422"/>
    <w:rsid w:val="558CDAD0"/>
    <w:rsid w:val="55FEE97C"/>
    <w:rsid w:val="57E1BEFD"/>
    <w:rsid w:val="58B63266"/>
    <w:rsid w:val="58E239D4"/>
    <w:rsid w:val="5B618C3F"/>
    <w:rsid w:val="5DECE7B1"/>
    <w:rsid w:val="5E992D01"/>
    <w:rsid w:val="5F4927F5"/>
    <w:rsid w:val="6BE53064"/>
    <w:rsid w:val="72517A72"/>
    <w:rsid w:val="772AF791"/>
    <w:rsid w:val="7740E3E8"/>
    <w:rsid w:val="7930CDA7"/>
    <w:rsid w:val="7A00DC8F"/>
    <w:rsid w:val="7A812988"/>
    <w:rsid w:val="7B6E4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8FA715"/>
  <w15:chartTrackingRefBased/>
  <w15:docId w15:val="{C875F603-1E7D-472B-9A52-7DBE87FA529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numbering" Target="numbering.xml" Id="Rbde11d0631e445c8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078491A8FEF142BEEB3DFD9050400B" ma:contentTypeVersion="17" ma:contentTypeDescription="Create a new document." ma:contentTypeScope="" ma:versionID="3dd4934711cbf17412a36be0907c435b">
  <xsd:schema xmlns:xsd="http://www.w3.org/2001/XMLSchema" xmlns:xs="http://www.w3.org/2001/XMLSchema" xmlns:p="http://schemas.microsoft.com/office/2006/metadata/properties" xmlns:ns2="645ec370-9b7c-4b2a-8e64-5539c67ddc4b" xmlns:ns3="bc16ce6b-0c7c-4a22-9393-5a43e3bc797a" targetNamespace="http://schemas.microsoft.com/office/2006/metadata/properties" ma:root="true" ma:fieldsID="780778b8c1591833b8ff0408b2c6a4e3" ns2:_="" ns3:_="">
    <xsd:import namespace="645ec370-9b7c-4b2a-8e64-5539c67ddc4b"/>
    <xsd:import namespace="bc16ce6b-0c7c-4a22-9393-5a43e3bc79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5ec370-9b7c-4b2a-8e64-5539c67ddc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5c9ba2d-72bf-430a-a91a-455a0220601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16ce6b-0c7c-4a22-9393-5a43e3bc797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71918f3-23ca-4df7-a3b2-cd32b1182fc6}" ma:internalName="TaxCatchAll" ma:showField="CatchAllData" ma:web="bc16ce6b-0c7c-4a22-9393-5a43e3bc79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45ec370-9b7c-4b2a-8e64-5539c67ddc4b">
      <Terms xmlns="http://schemas.microsoft.com/office/infopath/2007/PartnerControls"/>
    </lcf76f155ced4ddcb4097134ff3c332f>
    <TaxCatchAll xmlns="bc16ce6b-0c7c-4a22-9393-5a43e3bc797a" xsi:nil="true"/>
  </documentManagement>
</p:properties>
</file>

<file path=customXml/itemProps1.xml><?xml version="1.0" encoding="utf-8"?>
<ds:datastoreItem xmlns:ds="http://schemas.openxmlformats.org/officeDocument/2006/customXml" ds:itemID="{9AE03C11-7653-4263-A0C5-1D6FC96758F9}"/>
</file>

<file path=customXml/itemProps2.xml><?xml version="1.0" encoding="utf-8"?>
<ds:datastoreItem xmlns:ds="http://schemas.openxmlformats.org/officeDocument/2006/customXml" ds:itemID="{75065B57-F1E3-4E41-8DB0-68AF6A114519}"/>
</file>

<file path=customXml/itemProps3.xml><?xml version="1.0" encoding="utf-8"?>
<ds:datastoreItem xmlns:ds="http://schemas.openxmlformats.org/officeDocument/2006/customXml" ds:itemID="{2E46EE20-325B-403A-AF17-E1253E7BFE9F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Emily Yehezkel</dc:creator>
  <keywords/>
  <dc:description/>
  <lastModifiedBy>Emily Yehezkel</lastModifiedBy>
  <dcterms:created xsi:type="dcterms:W3CDTF">2023-08-16T14:14:06.0000000Z</dcterms:created>
  <dcterms:modified xsi:type="dcterms:W3CDTF">2023-08-21T17:54:03.7911641Z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0x010100A4078491A8FEF142BEEB3DFD9050400B</vt:lpwstr>
  </property>
  <property fmtid="{D5CDD505-2E9C-101B-9397-08002B2CF9AE}" pid="3" name="MediaServiceImageTags">
    <vt:lpwstr/>
  </property>
</Properties>
</file>